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03" w:rsidRPr="008100E6" w:rsidRDefault="008100E6">
      <w:pPr>
        <w:rPr>
          <w:b/>
          <w:sz w:val="28"/>
          <w:szCs w:val="28"/>
        </w:rPr>
      </w:pPr>
      <w:r w:rsidRPr="008100E6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568325</wp:posOffset>
            </wp:positionV>
            <wp:extent cx="5654040" cy="6664325"/>
            <wp:effectExtent l="1905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666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0E6">
        <w:rPr>
          <w:b/>
          <w:sz w:val="28"/>
          <w:szCs w:val="28"/>
        </w:rPr>
        <w:t>Ejercicios tema 8: página 146</w:t>
      </w:r>
    </w:p>
    <w:sectPr w:rsidR="003D4D03" w:rsidRPr="008100E6" w:rsidSect="00C02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100E6"/>
    <w:rsid w:val="0006523A"/>
    <w:rsid w:val="004A543C"/>
    <w:rsid w:val="008100E6"/>
    <w:rsid w:val="00C0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1</cp:revision>
  <dcterms:created xsi:type="dcterms:W3CDTF">2020-03-13T08:55:00Z</dcterms:created>
  <dcterms:modified xsi:type="dcterms:W3CDTF">2020-03-13T08:59:00Z</dcterms:modified>
</cp:coreProperties>
</file>