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2CDEDF4" w14:paraId="5C1A07E2" wp14:textId="5525CFBF">
      <w:pPr>
        <w:rPr>
          <w:b w:val="1"/>
          <w:bCs w:val="1"/>
        </w:rPr>
      </w:pPr>
      <w:bookmarkStart w:name="_GoBack" w:id="0"/>
      <w:bookmarkEnd w:id="0"/>
      <w:r w:rsidRPr="52CDEDF4" w:rsidR="12C5BCC5">
        <w:rPr>
          <w:b w:val="1"/>
          <w:bCs w:val="1"/>
        </w:rPr>
        <w:t>TRABAJO 1º BCS DEL 19 DE MAYO:</w:t>
      </w:r>
    </w:p>
    <w:p w:rsidR="52CDEDF4" w:rsidP="52CDEDF4" w:rsidRDefault="52CDEDF4" w14:paraId="70278D26" w14:textId="0A00803D">
      <w:pPr>
        <w:pStyle w:val="Normal"/>
        <w:rPr>
          <w:b w:val="1"/>
          <w:bCs w:val="1"/>
        </w:rPr>
      </w:pPr>
    </w:p>
    <w:p w:rsidR="12C5BCC5" w:rsidP="52CDEDF4" w:rsidRDefault="12C5BCC5" w14:paraId="6CCFB77B" w14:textId="3523BB0A">
      <w:pPr>
        <w:pStyle w:val="Normal"/>
        <w:rPr>
          <w:b w:val="1"/>
          <w:bCs w:val="1"/>
        </w:rPr>
      </w:pPr>
      <w:r w:rsidRPr="570B09B0" w:rsidR="12C5BCC5">
        <w:rPr>
          <w:b w:val="1"/>
          <w:bCs w:val="1"/>
        </w:rPr>
        <w:t>1º EJERCICIOS DE REPASO: 1 y 2 PÁGINA 167</w:t>
      </w:r>
    </w:p>
    <w:p w:rsidR="12C5BCC5" w:rsidP="52CDEDF4" w:rsidRDefault="12C5BCC5" w14:paraId="50B41B9D" w14:textId="7A051618">
      <w:pPr>
        <w:pStyle w:val="Normal"/>
        <w:rPr>
          <w:b w:val="1"/>
          <w:bCs w:val="1"/>
        </w:rPr>
      </w:pPr>
      <w:r w:rsidRPr="570B09B0" w:rsidR="12C5BCC5">
        <w:rPr>
          <w:b w:val="1"/>
          <w:bCs w:val="1"/>
        </w:rPr>
        <w:t>2º EJERCICIOS RESUELTOS PÁGINA 166: 4 y 5</w:t>
      </w:r>
    </w:p>
    <w:p w:rsidR="52CDEDF4" w:rsidP="52CDEDF4" w:rsidRDefault="52CDEDF4" w14:paraId="45C92D47" w14:textId="57C36D75">
      <w:pPr>
        <w:pStyle w:val="Normal"/>
      </w:pPr>
    </w:p>
    <w:p w:rsidR="52CDEDF4" w:rsidP="52CDEDF4" w:rsidRDefault="52CDEDF4" w14:paraId="364409E7" w14:textId="406A5048" w14:noSpellErr="1">
      <w:pPr>
        <w:pStyle w:val="Normal"/>
      </w:pPr>
      <w:r w:rsidR="52CDEDF4">
        <w:rPr/>
        <w:t/>
      </w:r>
      <w:r w:rsidR="52CDEDF4">
        <w:drawing>
          <wp:anchor distT="0" distB="0" distL="114300" distR="114300" simplePos="0" relativeHeight="251658240" behindDoc="0" locked="0" layoutInCell="1" allowOverlap="1" wp14:editId="37E14C34" wp14:anchorId="393605C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57975" cy="6117014"/>
            <wp:wrapSquare wrapText="bothSides"/>
            <wp:effectExtent l="0" t="0" r="0" b="0"/>
            <wp:docPr id="86144907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18fbc888bde47a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6117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70B09B0">
        <w:rPr/>
        <w:t/>
      </w:r>
    </w:p>
    <w:p w:rsidR="609890EE" w:rsidP="570B09B0" w:rsidRDefault="609890EE" w14:paraId="3663D85A" w14:textId="0EA2F39C">
      <w:pPr>
        <w:pStyle w:val="Normal"/>
        <w:rPr>
          <w:b w:val="1"/>
          <w:bCs w:val="1"/>
        </w:rPr>
      </w:pPr>
      <w:r w:rsidRPr="570B09B0" w:rsidR="609890EE">
        <w:rPr>
          <w:b w:val="1"/>
          <w:bCs w:val="1"/>
        </w:rPr>
        <w:t>SIGUIENTE PÁGINA...</w:t>
      </w:r>
    </w:p>
    <w:p w:rsidR="570B09B0" w:rsidP="570B09B0" w:rsidRDefault="570B09B0" w14:paraId="2E35206D" w14:textId="2AAA4AA0">
      <w:pPr>
        <w:pStyle w:val="Normal"/>
        <w:rPr>
          <w:b w:val="1"/>
          <w:bCs w:val="1"/>
        </w:rPr>
      </w:pPr>
    </w:p>
    <w:p w:rsidR="570B09B0" w:rsidP="570B09B0" w:rsidRDefault="570B09B0" w14:paraId="0549E62D" w14:textId="19CEEC10">
      <w:pPr>
        <w:pStyle w:val="Normal"/>
        <w:rPr>
          <w:b w:val="1"/>
          <w:bCs w:val="1"/>
        </w:rPr>
      </w:pPr>
    </w:p>
    <w:p w:rsidR="570B09B0" w:rsidP="570B09B0" w:rsidRDefault="570B09B0" w14:paraId="0BD082FB" w14:textId="72670B98">
      <w:pPr>
        <w:pStyle w:val="Normal"/>
        <w:rPr>
          <w:b w:val="1"/>
          <w:bCs w:val="1"/>
        </w:rPr>
      </w:pPr>
    </w:p>
    <w:p w:rsidR="570B09B0" w:rsidP="570B09B0" w:rsidRDefault="570B09B0" w14:paraId="58DCB2E4" w14:textId="1BE9F3F6">
      <w:pPr>
        <w:pStyle w:val="Normal"/>
        <w:rPr>
          <w:b w:val="1"/>
          <w:bCs w:val="1"/>
        </w:rPr>
      </w:pPr>
    </w:p>
    <w:p w:rsidR="570B09B0" w:rsidP="570B09B0" w:rsidRDefault="570B09B0" w14:paraId="7742B3F4" w14:textId="328BD56F">
      <w:pPr>
        <w:pStyle w:val="Normal"/>
        <w:rPr>
          <w:b w:val="1"/>
          <w:bCs w:val="1"/>
        </w:rPr>
      </w:pPr>
    </w:p>
    <w:p w:rsidR="570B09B0" w:rsidP="570B09B0" w:rsidRDefault="570B09B0" w14:paraId="614CEC21" w14:textId="3E310CA8">
      <w:pPr>
        <w:pStyle w:val="Normal"/>
        <w:rPr>
          <w:b w:val="1"/>
          <w:bCs w:val="1"/>
        </w:rPr>
      </w:pPr>
    </w:p>
    <w:p w:rsidR="570B09B0" w:rsidP="570B09B0" w:rsidRDefault="570B09B0" w14:paraId="5D6C14A1" w14:textId="41DA64CA">
      <w:pPr>
        <w:pStyle w:val="Normal"/>
        <w:rPr>
          <w:b w:val="1"/>
          <w:bCs w:val="1"/>
        </w:rPr>
      </w:pPr>
    </w:p>
    <w:p w:rsidR="570B09B0" w:rsidP="570B09B0" w:rsidRDefault="570B09B0" w14:paraId="72944975" w14:textId="24205633">
      <w:pPr>
        <w:pStyle w:val="Normal"/>
        <w:rPr>
          <w:b w:val="1"/>
          <w:bCs w:val="1"/>
        </w:rPr>
      </w:pPr>
    </w:p>
    <w:p w:rsidR="609890EE" w:rsidP="570B09B0" w:rsidRDefault="609890EE" w14:paraId="54388FF2" w14:textId="62F9080B">
      <w:pPr>
        <w:pStyle w:val="Normal"/>
        <w:rPr>
          <w:b w:val="1"/>
          <w:bCs w:val="1"/>
        </w:rPr>
      </w:pPr>
      <w:r w:rsidRPr="570B09B0" w:rsidR="609890EE">
        <w:rPr>
          <w:b w:val="1"/>
          <w:bCs w:val="1"/>
        </w:rPr>
        <w:t>EJERCICIO 2:</w:t>
      </w:r>
    </w:p>
    <w:p w:rsidR="570B09B0" w:rsidP="570B09B0" w:rsidRDefault="570B09B0" w14:paraId="6E3DD7E9" w14:textId="1E15692C">
      <w:pPr>
        <w:pStyle w:val="Normal"/>
        <w:rPr>
          <w:b w:val="1"/>
          <w:bCs w:val="1"/>
        </w:rPr>
      </w:pPr>
    </w:p>
    <w:p w:rsidR="570B09B0" w:rsidP="570B09B0" w:rsidRDefault="570B09B0" w14:paraId="0514B6A7" w14:textId="6BA2ECC9">
      <w:pPr>
        <w:pStyle w:val="Normal"/>
      </w:pPr>
      <w:r w:rsidR="570B09B0">
        <w:rPr/>
        <w:t/>
      </w:r>
      <w:r w:rsidR="570B09B0">
        <w:drawing>
          <wp:anchor distT="0" distB="0" distL="114300" distR="114300" simplePos="0" relativeHeight="251658240" behindDoc="0" locked="0" layoutInCell="1" allowOverlap="1" wp14:editId="00D0B6F0" wp14:anchorId="1D5598A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841626" cy="3663121"/>
            <wp:wrapSquare wrapText="bothSides"/>
            <wp:effectExtent l="0" t="0" r="0" b="0"/>
            <wp:docPr id="105705960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3a8feea9b5448f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1626" cy="3663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194410F"/>
  <w15:docId w15:val="{a0f83198-dbeb-4717-ac3c-287e6be233ff}"/>
  <w:rsids>
    <w:rsidRoot w:val="4194410F"/>
    <w:rsid w:val="12C5BCC5"/>
    <w:rsid w:val="3F410D2F"/>
    <w:rsid w:val="4194410F"/>
    <w:rsid w:val="43E55011"/>
    <w:rsid w:val="44B65FED"/>
    <w:rsid w:val="52440016"/>
    <w:rsid w:val="52CDEDF4"/>
    <w:rsid w:val="570B09B0"/>
    <w:rsid w:val="609890EE"/>
    <w:rsid w:val="79D38796"/>
    <w:rsid w:val="7C3E803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118fbc888bde47a6" /><Relationship Type="http://schemas.openxmlformats.org/officeDocument/2006/relationships/image" Target="/media/image2.png" Id="R93a8feea9b5448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2020-05-19T09:41:55.0824009Z</dcterms:created>
  <dcterms:modified xsi:type="dcterms:W3CDTF">2020-05-19T09:47:39.3514831Z</dcterms:modified>
  <dc:creator>Víctor Manuel Silva Fernández</dc:creator>
  <lastModifiedBy>Víctor Manuel Silva Fernández</lastModifiedBy>
</coreProperties>
</file>